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F6" w:rsidRPr="00B14BF6" w:rsidRDefault="00B14BF6">
      <w:pPr>
        <w:rPr>
          <w:sz w:val="44"/>
        </w:rPr>
      </w:pPr>
      <w:r w:rsidRPr="00B14BF6">
        <w:rPr>
          <w:sz w:val="44"/>
        </w:rPr>
        <w:t>MIL 2ND SEM</w:t>
      </w:r>
      <w:proofErr w:type="gramStart"/>
      <w:r w:rsidRPr="00B14BF6">
        <w:rPr>
          <w:sz w:val="44"/>
        </w:rPr>
        <w:t>,2ND</w:t>
      </w:r>
      <w:proofErr w:type="gramEnd"/>
      <w:r w:rsidRPr="00B14BF6">
        <w:rPr>
          <w:sz w:val="44"/>
        </w:rPr>
        <w:t xml:space="preserve"> GROUP</w:t>
      </w:r>
    </w:p>
    <w:p w:rsidR="004200E7" w:rsidRDefault="00B14BF6">
      <w:r w:rsidRPr="00B14BF6">
        <w:t xml:space="preserve">Follow this link to join my </w:t>
      </w:r>
      <w:proofErr w:type="spellStart"/>
      <w:r w:rsidRPr="00B14BF6">
        <w:t>WhatsApp</w:t>
      </w:r>
      <w:proofErr w:type="spellEnd"/>
      <w:r w:rsidRPr="00B14BF6">
        <w:t xml:space="preserve"> group: </w:t>
      </w:r>
      <w:hyperlink r:id="rId4" w:history="1">
        <w:r w:rsidRPr="00135C48">
          <w:rPr>
            <w:rStyle w:val="Hyperlink"/>
          </w:rPr>
          <w:t>https://chat.whatsapp.com/CU00M6j2hD2KzHGlh4OnW</w:t>
        </w:r>
      </w:hyperlink>
    </w:p>
    <w:p w:rsidR="00B14BF6" w:rsidRDefault="00B14BF6"/>
    <w:sectPr w:rsidR="00B14BF6" w:rsidSect="00420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B14BF6"/>
    <w:rsid w:val="004200E7"/>
    <w:rsid w:val="006D2832"/>
    <w:rsid w:val="00B1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Vrinda"/>
        <w:b/>
        <w:bCs/>
        <w:color w:val="002060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B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at.whatsapp.com/CU00M6j2hD2KzHGlh4On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2021-06-18T16:06:00Z</dcterms:created>
  <dcterms:modified xsi:type="dcterms:W3CDTF">2021-06-18T16:07:00Z</dcterms:modified>
</cp:coreProperties>
</file>